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19" w:rsidRDefault="00CA7F19" w:rsidP="00CA7F1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0F0AE6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Тема.</w:t>
      </w:r>
      <w:r w:rsidRPr="000F0AE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0F0AE6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Унікальність людини. Розвиток самоповаги. Повага і толерантне ставлення до інших людей. Уміння працювати разом.</w:t>
      </w:r>
    </w:p>
    <w:p w:rsidR="00E57FE0" w:rsidRPr="000F0AE6" w:rsidRDefault="00E57FE0" w:rsidP="00CA7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CA7F19" w:rsidRDefault="00CA7F19" w:rsidP="00CA7F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ru-RU"/>
        </w:rPr>
      </w:pPr>
      <w:r w:rsidRPr="000F0AE6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Мета:</w:t>
      </w:r>
      <w:r w:rsidRPr="000F0AE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розкрити зміст понять «повага», «толерантність», «самоповага», довести учням ідею неповторності й унікальності кожної особистості; розвивати </w:t>
      </w:r>
      <w:r w:rsidR="00A7187A" w:rsidRPr="000F0AE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комунікативні </w:t>
      </w:r>
      <w:r w:rsidRPr="000F0AE6">
        <w:rPr>
          <w:rFonts w:ascii="Times New Roman" w:hAnsi="Times New Roman"/>
          <w:color w:val="000000"/>
          <w:sz w:val="28"/>
          <w:szCs w:val="28"/>
          <w:lang w:val="uk-UA" w:eastAsia="ru-RU"/>
        </w:rPr>
        <w:t>здібності аналізувати себе та свої вчинки; виховувати любов до себе та оточуючих, формувати терпиме ставлення до інших людей.</w:t>
      </w:r>
      <w:r w:rsidRPr="000F0AE6">
        <w:rPr>
          <w:rFonts w:ascii="Times New Roman" w:hAnsi="Times New Roman"/>
          <w:color w:val="000000"/>
          <w:spacing w:val="-2"/>
          <w:sz w:val="28"/>
          <w:szCs w:val="28"/>
          <w:lang w:val="uk-UA" w:eastAsia="ru-RU"/>
        </w:rPr>
        <w:t xml:space="preserve"> </w:t>
      </w:r>
    </w:p>
    <w:p w:rsidR="00E57FE0" w:rsidRPr="000F0AE6" w:rsidRDefault="00E57FE0" w:rsidP="00CA7F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CA7F19" w:rsidRPr="000F0AE6" w:rsidRDefault="00CA7F19" w:rsidP="00E57FE0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F0AE6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Обладнання:</w:t>
      </w:r>
      <w:r w:rsidR="00E57FE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аркуші паперу</w:t>
      </w:r>
      <w:r w:rsidRPr="000F0AE6">
        <w:rPr>
          <w:rFonts w:ascii="Times New Roman" w:hAnsi="Times New Roman"/>
          <w:color w:val="000000"/>
          <w:sz w:val="28"/>
          <w:szCs w:val="28"/>
          <w:lang w:val="uk-UA" w:eastAsia="ru-RU"/>
        </w:rPr>
        <w:t>, фломастери, плакати з написами</w:t>
      </w:r>
      <w:r w:rsidR="00E57FE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, проектор, </w:t>
      </w:r>
      <w:proofErr w:type="spellStart"/>
      <w:r w:rsidR="00E57FE0">
        <w:rPr>
          <w:rFonts w:ascii="Times New Roman" w:hAnsi="Times New Roman"/>
          <w:color w:val="000000"/>
          <w:sz w:val="28"/>
          <w:szCs w:val="28"/>
          <w:lang w:val="uk-UA" w:eastAsia="ru-RU"/>
        </w:rPr>
        <w:t>смайлики</w:t>
      </w:r>
      <w:proofErr w:type="spellEnd"/>
      <w:r w:rsidR="00E57FE0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CA7F19" w:rsidRDefault="00CA7F19" w:rsidP="00CA7F19">
      <w:pPr>
        <w:shd w:val="clear" w:color="auto" w:fill="FFFFFF"/>
        <w:tabs>
          <w:tab w:val="left" w:pos="1013"/>
        </w:tabs>
        <w:spacing w:after="0" w:line="240" w:lineRule="auto"/>
        <w:ind w:right="2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ru-RU"/>
        </w:rPr>
      </w:pPr>
      <w:r w:rsidRPr="000F0AE6"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uk-UA" w:eastAsia="ru-RU"/>
        </w:rPr>
        <w:t xml:space="preserve">Тип уроку: </w:t>
      </w:r>
      <w:r w:rsidRPr="000F0AE6">
        <w:rPr>
          <w:rFonts w:ascii="Times New Roman" w:hAnsi="Times New Roman"/>
          <w:color w:val="000000"/>
          <w:spacing w:val="-2"/>
          <w:sz w:val="28"/>
          <w:szCs w:val="28"/>
          <w:lang w:val="uk-UA" w:eastAsia="ru-RU"/>
        </w:rPr>
        <w:t>урок засвоєння нових знань.</w:t>
      </w:r>
    </w:p>
    <w:p w:rsidR="00E57FE0" w:rsidRPr="000F0AE6" w:rsidRDefault="00E57FE0" w:rsidP="00CA7F19">
      <w:pPr>
        <w:shd w:val="clear" w:color="auto" w:fill="FFFFFF"/>
        <w:tabs>
          <w:tab w:val="left" w:pos="1013"/>
        </w:tabs>
        <w:spacing w:after="0" w:line="240" w:lineRule="auto"/>
        <w:ind w:right="2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CA7F19" w:rsidRDefault="00CA7F19" w:rsidP="00CA7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F0AE6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Форма проведення:</w:t>
      </w:r>
      <w:r w:rsidRPr="000F0AE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урок з елементами тренінгу.</w:t>
      </w:r>
    </w:p>
    <w:p w:rsidR="00E57FE0" w:rsidRPr="000F0AE6" w:rsidRDefault="00E57FE0" w:rsidP="00CA7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DA32D5" w:rsidRPr="000F0AE6" w:rsidRDefault="00DA32D5" w:rsidP="00CA7F1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0F0AE6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Структура уроку</w:t>
      </w:r>
    </w:p>
    <w:p w:rsidR="00DA32D5" w:rsidRPr="000F0AE6" w:rsidRDefault="00DA32D5" w:rsidP="00DA32D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0F0AE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І. Організаційний момент</w:t>
      </w:r>
      <w:r w:rsidR="00A7187A" w:rsidRPr="000F0AE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5 </w:t>
      </w:r>
      <w:proofErr w:type="spellStart"/>
      <w:r w:rsidR="00A7187A" w:rsidRPr="000F0AE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хв</w:t>
      </w:r>
      <w:proofErr w:type="spellEnd"/>
    </w:p>
    <w:p w:rsidR="00DA32D5" w:rsidRPr="000F0AE6" w:rsidRDefault="00DA32D5" w:rsidP="00DA32D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F0AE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ІІ.  Актуалізація опорних знань та мотивація навчальної діяльності</w:t>
      </w:r>
      <w:r w:rsidR="00A7187A" w:rsidRPr="000F0AE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5 </w:t>
      </w:r>
      <w:proofErr w:type="spellStart"/>
      <w:r w:rsidR="00A7187A" w:rsidRPr="000F0AE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хв</w:t>
      </w:r>
      <w:proofErr w:type="spellEnd"/>
    </w:p>
    <w:p w:rsidR="00DA32D5" w:rsidRPr="000F0AE6" w:rsidRDefault="00DA32D5" w:rsidP="00CA7F1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0F0AE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ІІІ. Повідомлення теми та мети уроку</w:t>
      </w:r>
      <w:r w:rsidR="00547D75" w:rsidRPr="000F0AE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2</w:t>
      </w:r>
      <w:r w:rsidR="00A7187A" w:rsidRPr="000F0AE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7187A" w:rsidRPr="000F0AE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хв</w:t>
      </w:r>
      <w:proofErr w:type="spellEnd"/>
    </w:p>
    <w:p w:rsidR="00DA32D5" w:rsidRPr="000F0AE6" w:rsidRDefault="00DA32D5" w:rsidP="00DA32D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F0AE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ІV. Вивчення нового матеріалу </w:t>
      </w:r>
      <w:r w:rsidR="000F0AE6" w:rsidRPr="000F0AE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27</w:t>
      </w:r>
      <w:r w:rsidR="00547D75" w:rsidRPr="000F0AE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547D75" w:rsidRPr="000F0AE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хв</w:t>
      </w:r>
      <w:proofErr w:type="spellEnd"/>
    </w:p>
    <w:p w:rsidR="00DA32D5" w:rsidRPr="000F0AE6" w:rsidRDefault="00DA32D5" w:rsidP="00CA7F1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0F0AE6"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  <w:t xml:space="preserve">1. Вправа </w:t>
      </w:r>
      <w:r w:rsidRPr="000F0AE6"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  <w:t>«</w:t>
      </w:r>
      <w:r w:rsidRPr="000F0AE6"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  <w:t>5 аспектів людської особистості»</w:t>
      </w:r>
      <w:r w:rsidR="000F0AE6" w:rsidRPr="000F0AE6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5</w:t>
      </w:r>
      <w:proofErr w:type="spellStart"/>
      <w:r w:rsidR="000F0AE6" w:rsidRPr="000F0AE6"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  <w:t>хв</w:t>
      </w:r>
      <w:proofErr w:type="spellEnd"/>
    </w:p>
    <w:p w:rsidR="00DA32D5" w:rsidRPr="000F0AE6" w:rsidRDefault="00DA32D5" w:rsidP="00DA32D5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</w:pPr>
      <w:r w:rsidRPr="000F0AE6"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  <w:t>2. Вправа «Моя улюблена річ»</w:t>
      </w:r>
      <w:r w:rsidR="000F0AE6" w:rsidRPr="000F0AE6"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  <w:t xml:space="preserve">7 </w:t>
      </w:r>
      <w:proofErr w:type="spellStart"/>
      <w:r w:rsidR="000F0AE6" w:rsidRPr="000F0AE6"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  <w:t>хв</w:t>
      </w:r>
      <w:proofErr w:type="spellEnd"/>
    </w:p>
    <w:p w:rsidR="00DA32D5" w:rsidRPr="000F0AE6" w:rsidRDefault="00DA32D5" w:rsidP="00DA32D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</w:pPr>
      <w:r w:rsidRPr="000F0AE6"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  <w:t xml:space="preserve">3. </w:t>
      </w:r>
      <w:proofErr w:type="spellStart"/>
      <w:r w:rsidRPr="000F0AE6"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  <w:t>Відеофізкультхвилинка</w:t>
      </w:r>
      <w:proofErr w:type="spellEnd"/>
      <w:r w:rsidR="00547D75" w:rsidRPr="000F0AE6"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="00A7187A" w:rsidRPr="000F0AE6"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="00547D75" w:rsidRPr="000F0AE6"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  <w:t xml:space="preserve">2 </w:t>
      </w:r>
      <w:proofErr w:type="spellStart"/>
      <w:r w:rsidR="00547D75" w:rsidRPr="000F0AE6"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  <w:t>хв</w:t>
      </w:r>
      <w:proofErr w:type="spellEnd"/>
    </w:p>
    <w:p w:rsidR="00DA32D5" w:rsidRPr="000F0AE6" w:rsidRDefault="000F0AE6" w:rsidP="00DA32D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</w:pPr>
      <w:r w:rsidRPr="000F0AE6"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  <w:t xml:space="preserve">4. Робота з термінами 4 </w:t>
      </w:r>
      <w:proofErr w:type="spellStart"/>
      <w:r w:rsidRPr="000F0AE6"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  <w:t>хв</w:t>
      </w:r>
      <w:proofErr w:type="spellEnd"/>
    </w:p>
    <w:p w:rsidR="000F0AE6" w:rsidRPr="000F0AE6" w:rsidRDefault="00DA32D5" w:rsidP="00DA32D5">
      <w:pPr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  <w:lang w:val="uk-UA" w:eastAsia="ru-RU"/>
        </w:rPr>
      </w:pPr>
      <w:r w:rsidRPr="000F0AE6">
        <w:rPr>
          <w:rFonts w:ascii="Times New Roman" w:hAnsi="Times New Roman"/>
          <w:b/>
          <w:i/>
          <w:iCs/>
          <w:color w:val="000000"/>
          <w:sz w:val="28"/>
          <w:szCs w:val="28"/>
          <w:lang w:val="uk-UA" w:eastAsia="ru-RU"/>
        </w:rPr>
        <w:t>5.Вправа «Хороші і погані вчинки» на розвиток самоповаги,</w:t>
      </w:r>
    </w:p>
    <w:p w:rsidR="00DA32D5" w:rsidRPr="000F0AE6" w:rsidRDefault="000F0AE6" w:rsidP="00DA32D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</w:pPr>
      <w:r w:rsidRPr="000F0AE6">
        <w:rPr>
          <w:rFonts w:ascii="Times New Roman" w:hAnsi="Times New Roman"/>
          <w:b/>
          <w:i/>
          <w:iCs/>
          <w:color w:val="000000"/>
          <w:sz w:val="28"/>
          <w:szCs w:val="28"/>
          <w:lang w:val="uk-UA" w:eastAsia="ru-RU"/>
        </w:rPr>
        <w:t xml:space="preserve">вміння працювати разом </w:t>
      </w:r>
      <w:r w:rsidRPr="000F0AE6"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  <w:t xml:space="preserve">7 </w:t>
      </w:r>
      <w:proofErr w:type="spellStart"/>
      <w:r w:rsidRPr="000F0AE6"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  <w:t>хв</w:t>
      </w:r>
      <w:proofErr w:type="spellEnd"/>
    </w:p>
    <w:p w:rsidR="00DA32D5" w:rsidRPr="000F0AE6" w:rsidRDefault="00DA32D5" w:rsidP="00DA32D5">
      <w:pPr>
        <w:widowControl w:val="0"/>
        <w:spacing w:after="0" w:line="240" w:lineRule="auto"/>
        <w:jc w:val="both"/>
        <w:rPr>
          <w:rFonts w:ascii="Times New Roman" w:hAnsi="Times New Roman"/>
          <w:b/>
          <w:snapToGrid w:val="0"/>
          <w:color w:val="000000"/>
          <w:sz w:val="28"/>
          <w:szCs w:val="28"/>
          <w:lang w:val="uk-UA" w:eastAsia="ru-RU"/>
        </w:rPr>
      </w:pPr>
      <w:r w:rsidRPr="000F0AE6">
        <w:rPr>
          <w:rFonts w:ascii="Times New Roman" w:hAnsi="Times New Roman"/>
          <w:b/>
          <w:bCs/>
          <w:snapToGrid w:val="0"/>
          <w:color w:val="000000"/>
          <w:sz w:val="28"/>
          <w:szCs w:val="28"/>
          <w:lang w:val="uk-UA" w:eastAsia="ru-RU"/>
        </w:rPr>
        <w:t>V</w:t>
      </w:r>
      <w:r w:rsidR="00A7187A" w:rsidRPr="000F0AE6">
        <w:rPr>
          <w:rFonts w:ascii="Times New Roman" w:hAnsi="Times New Roman"/>
          <w:b/>
          <w:snapToGrid w:val="0"/>
          <w:color w:val="000000"/>
          <w:sz w:val="28"/>
          <w:szCs w:val="28"/>
          <w:lang w:val="uk-UA" w:eastAsia="ru-RU"/>
        </w:rPr>
        <w:t>. Підсумок уроку 4хв</w:t>
      </w:r>
    </w:p>
    <w:p w:rsidR="00DA32D5" w:rsidRPr="000F0AE6" w:rsidRDefault="00A7187A" w:rsidP="00DA32D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</w:pPr>
      <w:r w:rsidRPr="000F0AE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VІ. Домашнє завдання 2хв</w:t>
      </w:r>
    </w:p>
    <w:p w:rsidR="00DA32D5" w:rsidRPr="000F0AE6" w:rsidRDefault="00DA32D5" w:rsidP="00DA32D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CA7F19" w:rsidRPr="000F0AE6" w:rsidRDefault="00CA7F19" w:rsidP="00CA7F1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F0AE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Хід уроку</w:t>
      </w:r>
    </w:p>
    <w:p w:rsidR="00CA7F19" w:rsidRPr="000F0AE6" w:rsidRDefault="00CA7F19" w:rsidP="00CA7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0AE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І. Організаційний момент</w:t>
      </w:r>
      <w:r w:rsidR="00AF2010" w:rsidRPr="000F0AE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F2010" w:rsidRPr="000F0AE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(слайд </w:t>
      </w:r>
      <w:r w:rsidR="00955AF8" w:rsidRPr="000F0AE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1</w:t>
      </w:r>
      <w:r w:rsidR="00AF2010" w:rsidRPr="000F0AE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)</w:t>
      </w:r>
    </w:p>
    <w:p w:rsidR="00CA7F19" w:rsidRPr="000F0AE6" w:rsidRDefault="00CA7F19" w:rsidP="00CA7F1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F0AE6">
        <w:rPr>
          <w:rFonts w:ascii="Times New Roman" w:hAnsi="Times New Roman"/>
          <w:sz w:val="28"/>
          <w:szCs w:val="28"/>
          <w:lang w:val="uk-UA"/>
        </w:rPr>
        <w:t>- перевірка присутності учнів на занятті;</w:t>
      </w:r>
    </w:p>
    <w:p w:rsidR="00CA7F19" w:rsidRPr="000F0AE6" w:rsidRDefault="00CA7F19" w:rsidP="00CA7F1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F0AE6">
        <w:rPr>
          <w:rFonts w:ascii="Times New Roman" w:hAnsi="Times New Roman"/>
          <w:sz w:val="28"/>
          <w:szCs w:val="28"/>
          <w:lang w:val="uk-UA"/>
        </w:rPr>
        <w:t>- перевірка готовності до уроку.</w:t>
      </w:r>
    </w:p>
    <w:p w:rsidR="00CA7F19" w:rsidRPr="000F0AE6" w:rsidRDefault="00CA7F19" w:rsidP="00CA7F1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0F0AE6">
        <w:rPr>
          <w:rFonts w:ascii="Times New Roman" w:hAnsi="Times New Roman"/>
          <w:sz w:val="28"/>
          <w:szCs w:val="28"/>
          <w:lang w:val="uk-UA"/>
        </w:rPr>
        <w:t xml:space="preserve">Робота краще виконується, коли в людини гарний настрій, то ж посміхніться один одному. Я хочу знати який настрій у моєї команди, виберіть і покажіть одне з трьох зображень. Помістивши зображення на </w:t>
      </w:r>
      <w:proofErr w:type="spellStart"/>
      <w:r w:rsidRPr="000F0AE6">
        <w:rPr>
          <w:rFonts w:ascii="Times New Roman" w:hAnsi="Times New Roman"/>
          <w:sz w:val="28"/>
          <w:szCs w:val="28"/>
          <w:lang w:val="uk-UA"/>
        </w:rPr>
        <w:t>на</w:t>
      </w:r>
      <w:proofErr w:type="spellEnd"/>
      <w:r w:rsidRPr="000F0AE6">
        <w:rPr>
          <w:rFonts w:ascii="Times New Roman" w:hAnsi="Times New Roman"/>
          <w:sz w:val="28"/>
          <w:szCs w:val="28"/>
          <w:lang w:val="uk-UA"/>
        </w:rPr>
        <w:t xml:space="preserve"> нашу квіточку настрою.</w:t>
      </w:r>
      <w:r w:rsidR="00566B76" w:rsidRPr="000F0AE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(слайд 2)</w:t>
      </w:r>
    </w:p>
    <w:p w:rsidR="00CA7F19" w:rsidRPr="000F0AE6" w:rsidRDefault="007D3C74" w:rsidP="00CA7F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0AE6">
        <w:rPr>
          <w:rFonts w:ascii="Times New Roman" w:hAnsi="Times New Roman"/>
          <w:sz w:val="28"/>
          <w:szCs w:val="28"/>
        </w:rPr>
        <w:pict>
          <v:group id="_x0000_s1026" style="position:absolute;margin-left:111.2pt;margin-top:11.45pt;width:279pt;height:45pt;z-index:251660288" coordorigin="1640,10392" coordsize="7980,1540"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27" type="#_x0000_t120" style="position:absolute;left:1640;top:10392;width:1440;height:1440"/>
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_x0000_s1028" type="#_x0000_t96" style="position:absolute;left:4580;top:10492;width:1440;height:1440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29" type="#_x0000_t19" style="position:absolute;left:1914;top:11211;width:801;height:500;rotation:9954958fd;flip:y" coordsize="24032,21600" adj="-6321975,,2432" path="wr-19168,,24032,43200,,137,24032,21600nfewr-19168,,24032,43200,,137,24032,21600l2432,21600nsxe">
              <v:path o:connectlocs="0,137;24032,21600;2432,21600"/>
            </v:shape>
            <v:shape id="_x0000_s1030" type="#_x0000_t120" style="position:absolute;left:2000;top:10852;width:180;height:180" fillcolor="silver"/>
            <v:shape id="_x0000_s1031" type="#_x0000_t120" style="position:absolute;left:2540;top:10872;width:180;height:180" fillcolor="silver"/>
            <v:shape id="_x0000_s1032" type="#_x0000_t120" style="position:absolute;left:8180;top:10412;width:1440;height:1440"/>
            <v:shape id="_x0000_s1033" type="#_x0000_t120" style="position:absolute;left:9040;top:10872;width:180;height:180" fillcolor="silver"/>
            <v:shape id="_x0000_s1034" type="#_x0000_t120" style="position:absolute;left:8560;top:10892;width:180;height:180" fillcolor="silver"/>
            <v:line id="_x0000_s1035" style="position:absolute" from="8560,11380" to="9280,11400"/>
          </v:group>
        </w:pict>
      </w:r>
    </w:p>
    <w:p w:rsidR="00CA7F19" w:rsidRPr="000F0AE6" w:rsidRDefault="00CA7F19" w:rsidP="00CA7F1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57FE0" w:rsidRPr="00E57FE0" w:rsidRDefault="00CA7F19" w:rsidP="00E57FE0">
      <w:pPr>
        <w:rPr>
          <w:rFonts w:ascii="Times New Roman" w:hAnsi="Times New Roman"/>
          <w:i/>
          <w:sz w:val="28"/>
          <w:szCs w:val="28"/>
          <w:lang w:val="uk-UA"/>
        </w:rPr>
      </w:pPr>
      <w:r w:rsidRPr="000F0AE6">
        <w:rPr>
          <w:rFonts w:ascii="Times New Roman" w:hAnsi="Times New Roman"/>
          <w:i/>
          <w:color w:val="0000FF"/>
          <w:sz w:val="28"/>
          <w:szCs w:val="28"/>
          <w:lang w:val="uk-UA"/>
        </w:rPr>
        <w:t>Працювати нема настрою</w:t>
      </w:r>
      <w:r w:rsidRPr="000F0AE6">
        <w:rPr>
          <w:rFonts w:ascii="Times New Roman" w:hAnsi="Times New Roman"/>
          <w:i/>
          <w:sz w:val="28"/>
          <w:szCs w:val="28"/>
          <w:lang w:val="uk-UA"/>
        </w:rPr>
        <w:t xml:space="preserve">        </w:t>
      </w:r>
      <w:r w:rsidRPr="000F0AE6">
        <w:rPr>
          <w:rFonts w:ascii="Times New Roman" w:hAnsi="Times New Roman"/>
          <w:i/>
          <w:color w:val="0000FF"/>
          <w:sz w:val="28"/>
          <w:szCs w:val="28"/>
          <w:lang w:val="uk-UA"/>
        </w:rPr>
        <w:t>Хочу працювати</w:t>
      </w:r>
      <w:r w:rsidRPr="000F0AE6">
        <w:rPr>
          <w:rFonts w:ascii="Times New Roman" w:hAnsi="Times New Roman"/>
          <w:i/>
          <w:sz w:val="28"/>
          <w:szCs w:val="28"/>
          <w:lang w:val="uk-UA"/>
        </w:rPr>
        <w:t xml:space="preserve">         </w:t>
      </w:r>
      <w:r w:rsidR="00E57FE0">
        <w:rPr>
          <w:rFonts w:ascii="Times New Roman" w:hAnsi="Times New Roman"/>
          <w:i/>
          <w:color w:val="0000FF"/>
          <w:sz w:val="28"/>
          <w:szCs w:val="28"/>
          <w:lang w:val="uk-UA"/>
        </w:rPr>
        <w:t xml:space="preserve">Попрацюємо </w:t>
      </w:r>
      <w:r w:rsidRPr="000F0AE6">
        <w:rPr>
          <w:rFonts w:ascii="Times New Roman" w:hAnsi="Times New Roman"/>
          <w:i/>
          <w:color w:val="0000FF"/>
          <w:sz w:val="28"/>
          <w:szCs w:val="28"/>
          <w:lang w:val="uk-UA"/>
        </w:rPr>
        <w:t>побачимо</w:t>
      </w:r>
    </w:p>
    <w:p w:rsidR="00E57FE0" w:rsidRDefault="00E57FE0" w:rsidP="00CA7F1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CA7F19" w:rsidRPr="000F0AE6" w:rsidRDefault="00CA7F19" w:rsidP="00CA7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F0AE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lastRenderedPageBreak/>
        <w:t>ІІ.  Актуалізація опорних знань та мотивація навчальної діяльності</w:t>
      </w:r>
    </w:p>
    <w:p w:rsidR="00CA7F19" w:rsidRPr="000F0AE6" w:rsidRDefault="00CA7F19" w:rsidP="00CA7F1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0F0AE6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Вправа  «Витинанка»</w:t>
      </w:r>
    </w:p>
    <w:p w:rsidR="00CA7F19" w:rsidRPr="000F0AE6" w:rsidRDefault="00CA7F19" w:rsidP="00CA7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F0AE6">
        <w:rPr>
          <w:rFonts w:ascii="Times New Roman" w:hAnsi="Times New Roman"/>
          <w:color w:val="000000"/>
          <w:sz w:val="28"/>
          <w:szCs w:val="28"/>
          <w:lang w:val="uk-UA" w:eastAsia="ru-RU"/>
        </w:rPr>
        <w:t>Учасники отримують аркуші, заплющують очі і виконують інструкції вчителя: зігнути аркуш навпіл, відірвати правий кутик, зігнути навпіл, відірвати лівий кутик, зігнути навпіл, відірвати правий кутик.</w:t>
      </w:r>
    </w:p>
    <w:p w:rsidR="00CA7F19" w:rsidRPr="000F0AE6" w:rsidRDefault="00CA7F19" w:rsidP="00CA7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F0AE6">
        <w:rPr>
          <w:rFonts w:ascii="Times New Roman" w:hAnsi="Times New Roman"/>
          <w:color w:val="000000"/>
          <w:sz w:val="28"/>
          <w:szCs w:val="28"/>
          <w:lang w:val="uk-UA" w:eastAsia="ru-RU"/>
        </w:rPr>
        <w:t>- Чи схожі у вас витинанки? Чому отримані витинанки відрізняються, усі ж виконували однакові інструкції?».</w:t>
      </w:r>
    </w:p>
    <w:p w:rsidR="00CA7F19" w:rsidRPr="000F0AE6" w:rsidRDefault="00CA7F19" w:rsidP="00CA7F1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0F0AE6"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  <w:t>Висновок:</w:t>
      </w:r>
      <w:r w:rsidRPr="000F0AE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виконуючи одні і ті ж дії, результат у кожного свій. Витинанки, отримані в результаті вправи, вийшли різними, бо всі ми різні. Кожне вимовлене слово по-різному сприймається і пробуджує в нас різноманітні емоції й реакції. Від того, що витинанки неоднакові, загальна картина лише виграє — вона стає різноманітнішою й видовищнішою. Так само різняться люди — зовнішністю (раса, шкіра, стать, вік, фігура тощо) і внутрішнім світом (характер, світогляд, віра, політичні погляди, культура, освіта тощо). Доброта, ввічливість, людяність, як і інші якості, більше чи менше притаманні кожній людині. Відмінності, що існують між людьми, є предметом особистісного збагачення кожног</w:t>
      </w:r>
      <w:r w:rsidRPr="000F0AE6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о з нас.</w:t>
      </w:r>
    </w:p>
    <w:p w:rsidR="00CA7F19" w:rsidRPr="000F0AE6" w:rsidRDefault="00CA7F19" w:rsidP="00CA7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F0AE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ІІІ. Повідомлення теми та мети уроку</w:t>
      </w:r>
      <w:r w:rsidR="00B03A5C" w:rsidRPr="000F0AE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(</w:t>
      </w:r>
      <w:r w:rsidR="00566B76" w:rsidRPr="000F0AE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3 </w:t>
      </w:r>
      <w:r w:rsidR="00B03A5C" w:rsidRPr="000F0AE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слайд </w:t>
      </w:r>
      <w:r w:rsidR="00343C72" w:rsidRPr="000F0AE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)</w:t>
      </w:r>
    </w:p>
    <w:p w:rsidR="00CA7F19" w:rsidRPr="000F0AE6" w:rsidRDefault="00CA7F19" w:rsidP="00CA7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F0AE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ІV. Вивчення нового матеріалу</w:t>
      </w:r>
      <w:r w:rsidR="00E56C07" w:rsidRPr="000F0AE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E56C07" w:rsidRPr="000F0AE6" w:rsidRDefault="00CA7F19" w:rsidP="00E56C0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F0AE6"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  <w:t xml:space="preserve">1. Вправа </w:t>
      </w:r>
      <w:r w:rsidRPr="000F0AE6"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  <w:t>«</w:t>
      </w:r>
      <w:r w:rsidRPr="000F0AE6"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  <w:t>5 аспектів людської особистості»</w:t>
      </w:r>
      <w:r w:rsidRPr="000F0AE6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 </w:t>
      </w:r>
      <w:r w:rsidR="00B03A5C" w:rsidRPr="000F0AE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(</w:t>
      </w:r>
      <w:r w:rsidR="00566B76" w:rsidRPr="000F0AE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4 </w:t>
      </w:r>
      <w:r w:rsidR="00B03A5C" w:rsidRPr="000F0AE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слайд </w:t>
      </w:r>
      <w:r w:rsidR="00E56C07" w:rsidRPr="000F0AE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)</w:t>
      </w:r>
    </w:p>
    <w:p w:rsidR="00CA7F19" w:rsidRPr="000F0AE6" w:rsidRDefault="00E56C07" w:rsidP="00E56C07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</w:pPr>
      <w:r w:rsidRPr="000F0AE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CA7F19" w:rsidRPr="000F0AE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(</w:t>
      </w:r>
      <w:r w:rsidR="00041555" w:rsidRPr="000F0AE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041555" w:rsidRPr="000F0AE6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прикріпити</w:t>
      </w:r>
      <w:r w:rsidR="00041555" w:rsidRPr="000F0AE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041555" w:rsidRPr="000F0AE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на дошку велику квітку з 5 пелюстками </w:t>
      </w:r>
      <w:r w:rsidR="00CA7F19" w:rsidRPr="000F0AE6">
        <w:rPr>
          <w:rFonts w:ascii="Times New Roman" w:hAnsi="Times New Roman"/>
          <w:color w:val="000000"/>
          <w:sz w:val="28"/>
          <w:szCs w:val="28"/>
          <w:lang w:val="uk-UA" w:eastAsia="ru-RU"/>
        </w:rPr>
        <w:t>)</w:t>
      </w:r>
    </w:p>
    <w:p w:rsidR="00CA7F19" w:rsidRPr="000F0AE6" w:rsidRDefault="00CA7F19" w:rsidP="00CA7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0AE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Подивіться на дошку, </w:t>
      </w:r>
      <w:r w:rsidR="00041555" w:rsidRPr="000F0AE6">
        <w:rPr>
          <w:rFonts w:ascii="Times New Roman" w:hAnsi="Times New Roman"/>
          <w:color w:val="000000"/>
          <w:sz w:val="28"/>
          <w:szCs w:val="28"/>
          <w:lang w:val="uk-UA" w:eastAsia="ru-RU"/>
        </w:rPr>
        <w:t>ви бачите квітку</w:t>
      </w:r>
      <w:r w:rsidRPr="000F0AE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</w:t>
      </w:r>
      <w:r w:rsidR="00041555" w:rsidRPr="000F0AE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яка має 5 пелюсток, </w:t>
      </w:r>
      <w:r w:rsidRPr="000F0AE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кожна з яких символізує один з аспектів нашої особистості. Давайте </w:t>
      </w:r>
      <w:r w:rsidR="00041555" w:rsidRPr="000F0AE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розгадаємо </w:t>
      </w:r>
      <w:r w:rsidRPr="000F0AE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ці </w:t>
      </w:r>
      <w:r w:rsidR="00041555" w:rsidRPr="000F0AE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аспекти </w:t>
      </w:r>
      <w:r w:rsidRPr="000F0AE6">
        <w:rPr>
          <w:rFonts w:ascii="Times New Roman" w:hAnsi="Times New Roman"/>
          <w:color w:val="000000"/>
          <w:sz w:val="28"/>
          <w:szCs w:val="28"/>
          <w:lang w:val="uk-UA" w:eastAsia="ru-RU"/>
        </w:rPr>
        <w:t>разом.</w:t>
      </w:r>
      <w:r w:rsidR="00041555" w:rsidRPr="000F0AE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Для цього нам треба відривати по одній пелюстці, під якими знаходяться відповіді. </w:t>
      </w:r>
      <w:r w:rsidR="0078528D" w:rsidRPr="000F0A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A7F19" w:rsidRPr="000F0AE6" w:rsidRDefault="00CA7F19" w:rsidP="00CA7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F0AE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Фізичний аспект</w:t>
      </w:r>
      <w:r w:rsidRPr="000F0AE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– це наше тіло: шкіра і все, що під нею, а також наші фізичні характеристики і дії (сила, витривалість, гнучкість).</w:t>
      </w:r>
      <w:r w:rsidR="0078528D" w:rsidRPr="000F0AE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CA7F19" w:rsidRPr="000F0AE6" w:rsidRDefault="00CA7F19" w:rsidP="00CA7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F0AE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Емоційний аспект</w:t>
      </w:r>
      <w:r w:rsidRPr="000F0AE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– наші почуття. Які ви знаєте почуття? (гнів, любов, ревнощі, сум). Емоційно здорова людина здатна віддавати і отримувати любов, радіє життю, вміє перемагати і контролювати свої негативні емоції.</w:t>
      </w:r>
    </w:p>
    <w:p w:rsidR="00CA7F19" w:rsidRPr="000F0AE6" w:rsidRDefault="00CA7F19" w:rsidP="00CA7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F0AE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Соціальний</w:t>
      </w:r>
      <w:r w:rsidRPr="000F0AE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– це наша взаємодія з іншими людьми. Здатність співчувати, поважати, відстоювати свою точку зору. </w:t>
      </w:r>
    </w:p>
    <w:p w:rsidR="00CA7F19" w:rsidRPr="000F0AE6" w:rsidRDefault="00CA7F19" w:rsidP="00CA7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F0AE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Розумовий</w:t>
      </w:r>
      <w:r w:rsidRPr="000F0AE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– наше мислення, здатність розуміти, розмірковувати і вирішувати проблеми, творчість і кмітливість. </w:t>
      </w:r>
    </w:p>
    <w:p w:rsidR="00CA7F19" w:rsidRPr="000F0AE6" w:rsidRDefault="00CA7F19" w:rsidP="00CA7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F0AE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Духовний</w:t>
      </w:r>
      <w:r w:rsidRPr="000F0AE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– уявлення про віру, наші переконання та моральні цінності, сенс життя. Діти, а який у вас зараз сенс життя?</w:t>
      </w:r>
    </w:p>
    <w:p w:rsidR="00CA7F19" w:rsidRPr="000F0AE6" w:rsidRDefault="00CA7F19" w:rsidP="00CA7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F0AE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Висновок вчителя: отож, </w:t>
      </w:r>
      <w:r w:rsidRPr="000F0AE6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здорова людина</w:t>
      </w:r>
      <w:r w:rsidRPr="000F0AE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– це особистість, яка здатна приймати правильні рішення стосовно кожного з 5 аспектів свого життя. </w:t>
      </w:r>
    </w:p>
    <w:p w:rsidR="00CA7F19" w:rsidRPr="000F0AE6" w:rsidRDefault="00CA7F19" w:rsidP="00CA7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F0AE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Кожен з нас – особливий і унікальний</w:t>
      </w:r>
      <w:r w:rsidR="00E56C07" w:rsidRPr="000F0AE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(</w:t>
      </w:r>
      <w:r w:rsidR="0069133E" w:rsidRPr="000F0AE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5</w:t>
      </w:r>
      <w:r w:rsidR="00566B76" w:rsidRPr="000F0AE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E56C07" w:rsidRPr="000F0AE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слайд )</w:t>
      </w:r>
    </w:p>
    <w:p w:rsidR="00CA7F19" w:rsidRPr="000F0AE6" w:rsidRDefault="00CA7F19" w:rsidP="00CA7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F0AE6"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  <w:t>2. Вправа «Моя улюблена річ»</w:t>
      </w:r>
      <w:r w:rsidR="00E56C07" w:rsidRPr="000F0AE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(</w:t>
      </w:r>
      <w:r w:rsidR="0069133E" w:rsidRPr="000F0AE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6</w:t>
      </w:r>
      <w:r w:rsidR="00566B76" w:rsidRPr="000F0AE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E56C07" w:rsidRPr="000F0AE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слайд )</w:t>
      </w:r>
    </w:p>
    <w:p w:rsidR="00CA7F19" w:rsidRPr="000F0AE6" w:rsidRDefault="00CA7F19" w:rsidP="00CA7F19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</w:pPr>
      <w:r w:rsidRPr="000F0AE6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Інструкція вчителя.</w:t>
      </w:r>
    </w:p>
    <w:p w:rsidR="00CA7F19" w:rsidRPr="000F0AE6" w:rsidRDefault="00CA7F19" w:rsidP="00CA7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F0AE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Усі ми відрізняємось один від одного, маємо свої унікальні риси. Саме ці риси роблять нас такими, якими ми є. </w:t>
      </w:r>
    </w:p>
    <w:p w:rsidR="00CA7F19" w:rsidRPr="000F0AE6" w:rsidRDefault="00CA7F19" w:rsidP="00CA7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F0AE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Подумайте, який предмет для вас є  найулюбленішим? Мабуть, у кожного з вас вони різні. Вони – це відбиток нашої індивідуальності. </w:t>
      </w:r>
    </w:p>
    <w:p w:rsidR="00CA7F19" w:rsidRPr="000F0AE6" w:rsidRDefault="00CA7F19" w:rsidP="00CA7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F0AE6">
        <w:rPr>
          <w:rFonts w:ascii="Times New Roman" w:hAnsi="Times New Roman"/>
          <w:color w:val="000000"/>
          <w:sz w:val="28"/>
          <w:szCs w:val="28"/>
          <w:lang w:val="uk-UA" w:eastAsia="ru-RU"/>
        </w:rPr>
        <w:lastRenderedPageBreak/>
        <w:t xml:space="preserve">Давайте я розповім вам про свою улюблену річ, а потім ви мені коротенько розповісте про ваші. </w:t>
      </w:r>
    </w:p>
    <w:p w:rsidR="00CA7F19" w:rsidRPr="000F0AE6" w:rsidRDefault="00CA7F19" w:rsidP="00CA7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F0AE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Моя улюблена річ - </w:t>
      </w:r>
      <w:r w:rsidR="00E56C07" w:rsidRPr="000F0AE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</w:t>
      </w:r>
      <w:proofErr w:type="spellStart"/>
      <w:r w:rsidRPr="000F0AE6">
        <w:rPr>
          <w:rFonts w:ascii="Times New Roman" w:hAnsi="Times New Roman"/>
          <w:color w:val="000000"/>
          <w:sz w:val="28"/>
          <w:szCs w:val="28"/>
          <w:lang w:val="uk-UA" w:eastAsia="ru-RU"/>
        </w:rPr>
        <w:t>.цей</w:t>
      </w:r>
      <w:proofErr w:type="spellEnd"/>
      <w:r w:rsidRPr="000F0AE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предмет для мене особливо дорогий, оскільки .</w:t>
      </w:r>
      <w:r w:rsidR="0069133E" w:rsidRPr="000F0AE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(7 слайд )</w:t>
      </w:r>
    </w:p>
    <w:p w:rsidR="00CA7F19" w:rsidRPr="000F0AE6" w:rsidRDefault="00CA7F19" w:rsidP="00CA7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F0AE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Дякую, що ви змогли поділитися з нами частинкою своєї особистості. </w:t>
      </w:r>
    </w:p>
    <w:p w:rsidR="00CA7F19" w:rsidRPr="000F0AE6" w:rsidRDefault="00CA7F19" w:rsidP="00CA7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F0AE6">
        <w:rPr>
          <w:rFonts w:ascii="Times New Roman" w:hAnsi="Times New Roman"/>
          <w:color w:val="000000"/>
          <w:sz w:val="28"/>
          <w:szCs w:val="28"/>
          <w:lang w:val="uk-UA" w:eastAsia="ru-RU"/>
        </w:rPr>
        <w:t>Кожен з нас є дійсно складним, дивовижним, чудовим у своїй неповторності, хіба не так?</w:t>
      </w:r>
    </w:p>
    <w:p w:rsidR="00CA7F19" w:rsidRPr="000F0AE6" w:rsidRDefault="00CA7F19" w:rsidP="00CA7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F0AE6">
        <w:rPr>
          <w:rFonts w:ascii="Times New Roman" w:hAnsi="Times New Roman"/>
          <w:color w:val="000000"/>
          <w:sz w:val="28"/>
          <w:szCs w:val="28"/>
          <w:u w:val="single"/>
          <w:lang w:val="uk-UA" w:eastAsia="ru-RU"/>
        </w:rPr>
        <w:t>Запам`ятайте</w:t>
      </w:r>
      <w:r w:rsidRPr="000F0AE6">
        <w:rPr>
          <w:rFonts w:ascii="Times New Roman" w:hAnsi="Times New Roman"/>
          <w:color w:val="000000"/>
          <w:sz w:val="28"/>
          <w:szCs w:val="28"/>
          <w:lang w:val="uk-UA" w:eastAsia="ru-RU"/>
        </w:rPr>
        <w:t>: я є особливий, тому що «дивовижно створений»!</w:t>
      </w:r>
      <w:r w:rsidR="00E56C07" w:rsidRPr="000F0AE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CA7F19" w:rsidRPr="000F0AE6" w:rsidRDefault="00CA7F19" w:rsidP="00CA7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F0AE6">
        <w:rPr>
          <w:rFonts w:ascii="Times New Roman" w:hAnsi="Times New Roman"/>
          <w:color w:val="000000"/>
          <w:sz w:val="28"/>
          <w:szCs w:val="28"/>
          <w:lang w:val="uk-UA" w:eastAsia="ru-RU"/>
        </w:rPr>
        <w:t>Давайте подумаємо разом, що  робить нас унікальними і відповімо на кілька питань:</w:t>
      </w:r>
      <w:r w:rsidR="00E56C07" w:rsidRPr="000F0AE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CA7F19" w:rsidRPr="000F0AE6" w:rsidRDefault="00CA7F19" w:rsidP="00CA7F19">
      <w:pPr>
        <w:pStyle w:val="1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F0AE6">
        <w:rPr>
          <w:rFonts w:ascii="Times New Roman" w:hAnsi="Times New Roman"/>
          <w:color w:val="000000"/>
          <w:sz w:val="28"/>
          <w:szCs w:val="28"/>
          <w:lang w:val="uk-UA" w:eastAsia="ru-RU"/>
        </w:rPr>
        <w:t>Чим визначається наша цінність: поведінкою чи вчинками?</w:t>
      </w:r>
    </w:p>
    <w:p w:rsidR="00CA7F19" w:rsidRPr="000F0AE6" w:rsidRDefault="00CA7F19" w:rsidP="00CA7F19">
      <w:pPr>
        <w:pStyle w:val="1"/>
        <w:numPr>
          <w:ilvl w:val="0"/>
          <w:numId w:val="1"/>
        </w:numPr>
        <w:tabs>
          <w:tab w:val="left" w:pos="36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F0AE6">
        <w:rPr>
          <w:rFonts w:ascii="Times New Roman" w:hAnsi="Times New Roman"/>
          <w:color w:val="000000"/>
          <w:sz w:val="28"/>
          <w:szCs w:val="28"/>
          <w:lang w:val="uk-UA" w:eastAsia="ru-RU"/>
        </w:rPr>
        <w:t>Успіхами в навчанні?</w:t>
      </w:r>
    </w:p>
    <w:p w:rsidR="00CA7F19" w:rsidRPr="000F0AE6" w:rsidRDefault="00CA7F19" w:rsidP="00CA7F19">
      <w:pPr>
        <w:pStyle w:val="1"/>
        <w:numPr>
          <w:ilvl w:val="0"/>
          <w:numId w:val="1"/>
        </w:numPr>
        <w:tabs>
          <w:tab w:val="left" w:pos="36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F0AE6">
        <w:rPr>
          <w:rFonts w:ascii="Times New Roman" w:hAnsi="Times New Roman"/>
          <w:color w:val="000000"/>
          <w:sz w:val="28"/>
          <w:szCs w:val="28"/>
          <w:lang w:val="uk-UA" w:eastAsia="ru-RU"/>
        </w:rPr>
        <w:t>Чи можна одних людей вважати більш цінними тільки тому, що вони досягають більших успіхів або допускають менше помилок?</w:t>
      </w:r>
    </w:p>
    <w:p w:rsidR="00CA7F19" w:rsidRPr="000F0AE6" w:rsidRDefault="00CA7F19" w:rsidP="00CA7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F0AE6">
        <w:rPr>
          <w:rFonts w:ascii="Times New Roman" w:hAnsi="Times New Roman"/>
          <w:color w:val="000000"/>
          <w:sz w:val="28"/>
          <w:szCs w:val="28"/>
          <w:lang w:val="uk-UA" w:eastAsia="ru-RU"/>
        </w:rPr>
        <w:t>- Звісно ні. Ми знаємо, що ніхто не є досконалим, кожен з нас може помилятися. Це природно для сутності людини.</w:t>
      </w:r>
    </w:p>
    <w:p w:rsidR="00CA7F19" w:rsidRPr="000F0AE6" w:rsidRDefault="00CA7F19" w:rsidP="00CA7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0F0AE6">
        <w:rPr>
          <w:rFonts w:ascii="Times New Roman" w:hAnsi="Times New Roman"/>
          <w:color w:val="000000"/>
          <w:sz w:val="28"/>
          <w:szCs w:val="28"/>
          <w:lang w:val="uk-UA" w:eastAsia="ru-RU"/>
        </w:rPr>
        <w:t>-На</w:t>
      </w:r>
      <w:proofErr w:type="spellEnd"/>
      <w:r w:rsidRPr="000F0AE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жаль, це не тільки природно, але й буває дуже боляче. Усі ми можемо згадати випадок, коли:</w:t>
      </w:r>
    </w:p>
    <w:p w:rsidR="00CA7F19" w:rsidRPr="000F0AE6" w:rsidRDefault="00CA7F19" w:rsidP="00CA7F19">
      <w:pPr>
        <w:pStyle w:val="1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F0AE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вдавалися до брехні </w:t>
      </w:r>
    </w:p>
    <w:p w:rsidR="00CA7F19" w:rsidRPr="000F0AE6" w:rsidRDefault="00CA7F19" w:rsidP="00CA7F19">
      <w:pPr>
        <w:pStyle w:val="1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F0AE6">
        <w:rPr>
          <w:rFonts w:ascii="Times New Roman" w:hAnsi="Times New Roman"/>
          <w:color w:val="000000"/>
          <w:sz w:val="28"/>
          <w:szCs w:val="28"/>
          <w:lang w:val="uk-UA" w:eastAsia="ru-RU"/>
        </w:rPr>
        <w:t>недобре поводилися з оточуючими</w:t>
      </w:r>
    </w:p>
    <w:p w:rsidR="00CA7F19" w:rsidRPr="000F0AE6" w:rsidRDefault="00CA7F19" w:rsidP="00CA7F19">
      <w:pPr>
        <w:pStyle w:val="1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F0AE6">
        <w:rPr>
          <w:rFonts w:ascii="Times New Roman" w:hAnsi="Times New Roman"/>
          <w:color w:val="000000"/>
          <w:sz w:val="28"/>
          <w:szCs w:val="28"/>
          <w:lang w:val="uk-UA" w:eastAsia="ru-RU"/>
        </w:rPr>
        <w:t>не шанували своїх батьків</w:t>
      </w:r>
    </w:p>
    <w:p w:rsidR="00CA7F19" w:rsidRPr="000F0AE6" w:rsidRDefault="00CA7F19" w:rsidP="00CA7F19">
      <w:pPr>
        <w:pStyle w:val="1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F0AE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робили вчинки, за які було соромно </w:t>
      </w:r>
    </w:p>
    <w:p w:rsidR="00CA7F19" w:rsidRPr="000F0AE6" w:rsidRDefault="00CA7F19" w:rsidP="00CA7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F0AE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Але кожен з нас значущий завдяки своїй сутності та якостям. І кожного з нас глибоко люблять незалежно від того, усвідомлюємо ми це чи ні. Нас люблять і поважають  члени нашої родини, друзі. </w:t>
      </w:r>
    </w:p>
    <w:p w:rsidR="00343C72" w:rsidRPr="000F0AE6" w:rsidRDefault="00CA7F19" w:rsidP="00CA7F19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</w:pPr>
      <w:r w:rsidRPr="000F0AE6"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  <w:t xml:space="preserve">3. </w:t>
      </w:r>
      <w:proofErr w:type="spellStart"/>
      <w:r w:rsidR="00343C72" w:rsidRPr="000F0AE6"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  <w:t>Відеоф</w:t>
      </w:r>
      <w:r w:rsidRPr="000F0AE6"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  <w:t>ізкультхвилинка</w:t>
      </w:r>
      <w:proofErr w:type="spellEnd"/>
    </w:p>
    <w:p w:rsidR="00CA7F19" w:rsidRPr="000F0AE6" w:rsidRDefault="00CA7F19" w:rsidP="00CA7F19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</w:pPr>
      <w:r w:rsidRPr="000F0AE6"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  <w:t>4. Робота з термінами.</w:t>
      </w:r>
    </w:p>
    <w:p w:rsidR="0065491B" w:rsidRPr="000F0AE6" w:rsidRDefault="00CA7F19" w:rsidP="00CA7F1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F0AE6">
        <w:rPr>
          <w:rFonts w:ascii="Times New Roman" w:hAnsi="Times New Roman"/>
          <w:color w:val="000000"/>
          <w:sz w:val="28"/>
          <w:szCs w:val="28"/>
          <w:lang w:val="uk-UA" w:eastAsia="ru-RU"/>
        </w:rPr>
        <w:t>- Що таке повага? Самоповага? Толерантність?</w:t>
      </w:r>
      <w:r w:rsidR="00E56C07" w:rsidRPr="000F0AE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CA7F19" w:rsidRPr="000F0AE6" w:rsidRDefault="00CA7F19" w:rsidP="00CA7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F0AE6">
        <w:rPr>
          <w:rFonts w:ascii="Times New Roman" w:hAnsi="Times New Roman"/>
          <w:color w:val="000000"/>
          <w:sz w:val="28"/>
          <w:szCs w:val="28"/>
          <w:lang w:val="uk-UA" w:eastAsia="ru-RU"/>
        </w:rPr>
        <w:t>Але чи вмієте ви поважати одне одного? Гадаю, що цього нам ще треба вчитися. Один погляд, одне слово може образити людину надовго, а іноді й узагалі залишити болючу рану на все життя, яка нібито стане непомітною, тому що переросте у комплекс чи відразу до чогось. Тому ви маєте вміти поважати себе, водночас поважаючи інших.</w:t>
      </w:r>
    </w:p>
    <w:p w:rsidR="00CA7F19" w:rsidRPr="000F0AE6" w:rsidRDefault="00CA7F19" w:rsidP="00CA7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F0AE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Pr="000F0AE6">
        <w:rPr>
          <w:rFonts w:ascii="Times New Roman" w:hAnsi="Times New Roman"/>
          <w:color w:val="000000"/>
          <w:sz w:val="28"/>
          <w:szCs w:val="28"/>
          <w:lang w:val="uk-UA" w:eastAsia="ru-RU"/>
        </w:rPr>
        <w:t>Щож</w:t>
      </w:r>
      <w:proofErr w:type="spellEnd"/>
      <w:r w:rsidRPr="000F0AE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таке приниження? </w:t>
      </w:r>
    </w:p>
    <w:p w:rsidR="00CA7F19" w:rsidRPr="000F0AE6" w:rsidRDefault="00CA7F19" w:rsidP="00CA7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F0AE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- Але принижувати тебе можуть не тільки інші, а й ти сам. Як саме? </w:t>
      </w:r>
    </w:p>
    <w:p w:rsidR="00CA7F19" w:rsidRPr="000F0AE6" w:rsidRDefault="00CA7F19" w:rsidP="00CA7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F0AE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Життя — дуже складна річ. Недарма кажуть: «Життя прожити — не поле перейти». У житті надзвичайно багато складних ситуацій, коли твої інтереси та потреби не збігаються з інтересами та потребами інших. І те, як ти зумієш учинити в цій ситуації, може принижувати тебе або ні. </w:t>
      </w:r>
    </w:p>
    <w:p w:rsidR="00CA7F19" w:rsidRPr="000F0AE6" w:rsidRDefault="00CA7F19" w:rsidP="00CA7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F0AE6">
        <w:rPr>
          <w:rFonts w:ascii="Times New Roman" w:hAnsi="Times New Roman"/>
          <w:color w:val="000000"/>
          <w:sz w:val="28"/>
          <w:szCs w:val="28"/>
          <w:lang w:val="uk-UA" w:eastAsia="ru-RU"/>
        </w:rPr>
        <w:t>У таких ситуаціях ти можеш:</w:t>
      </w:r>
    </w:p>
    <w:p w:rsidR="00CA7F19" w:rsidRPr="000F0AE6" w:rsidRDefault="00CA7F19" w:rsidP="00CA7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F0AE6">
        <w:rPr>
          <w:rFonts w:ascii="Times New Roman" w:hAnsi="Times New Roman"/>
          <w:color w:val="000000"/>
          <w:sz w:val="28"/>
          <w:szCs w:val="28"/>
          <w:lang w:val="uk-UA" w:eastAsia="ru-RU"/>
        </w:rPr>
        <w:t>1.Поводитися так, ніби ти гірший за оточення (і тоді ти почуваєшся приниженим) — коли ти нехтуєш своїми почуттями або потребами.</w:t>
      </w:r>
    </w:p>
    <w:p w:rsidR="00CA7F19" w:rsidRPr="000F0AE6" w:rsidRDefault="00CA7F19" w:rsidP="00CA7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F0AE6">
        <w:rPr>
          <w:rFonts w:ascii="Times New Roman" w:hAnsi="Times New Roman"/>
          <w:color w:val="000000"/>
          <w:sz w:val="28"/>
          <w:szCs w:val="28"/>
          <w:lang w:val="uk-UA" w:eastAsia="ru-RU"/>
        </w:rPr>
        <w:t>2.Реагувати дуже агресивно і, захищаючи себе, нехтувати почуттями та потребами інших.</w:t>
      </w:r>
    </w:p>
    <w:p w:rsidR="00CA7F19" w:rsidRPr="000F0AE6" w:rsidRDefault="00CA7F19" w:rsidP="00CA7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F0AE6">
        <w:rPr>
          <w:rFonts w:ascii="Times New Roman" w:hAnsi="Times New Roman"/>
          <w:color w:val="000000"/>
          <w:sz w:val="28"/>
          <w:szCs w:val="28"/>
          <w:lang w:val="uk-UA" w:eastAsia="ru-RU"/>
        </w:rPr>
        <w:lastRenderedPageBreak/>
        <w:t>3.Ти можеш відстоювати себе та свої потреби, почуватися рівним і значущим, як інші, не принижуючи інших та не ображаючи їхні права.</w:t>
      </w:r>
    </w:p>
    <w:p w:rsidR="00CA7F19" w:rsidRPr="000F0AE6" w:rsidRDefault="00CA7F19" w:rsidP="00CA7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F0AE6">
        <w:rPr>
          <w:rFonts w:ascii="Times New Roman" w:hAnsi="Times New Roman"/>
          <w:color w:val="000000"/>
          <w:sz w:val="28"/>
          <w:szCs w:val="28"/>
          <w:lang w:val="uk-UA" w:eastAsia="ru-RU"/>
        </w:rPr>
        <w:t>Тобто, щоб не опинитись у ситуації приниження, ти маєш з повагою ставитися до інших. Тобто: «Не роби іншому того, чого не хочеш, щоб зробили тобі».</w:t>
      </w:r>
    </w:p>
    <w:p w:rsidR="00CA7F19" w:rsidRPr="000F0AE6" w:rsidRDefault="00CA7F19" w:rsidP="00CA7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F0AE6">
        <w:rPr>
          <w:rFonts w:ascii="Times New Roman" w:hAnsi="Times New Roman"/>
          <w:b/>
          <w:i/>
          <w:iCs/>
          <w:color w:val="000000"/>
          <w:sz w:val="28"/>
          <w:szCs w:val="28"/>
          <w:lang w:val="uk-UA" w:eastAsia="ru-RU"/>
        </w:rPr>
        <w:t>5.Вправа «Хороші і погані вчинки» на розвиток самоповаги,вміння працювати разом.</w:t>
      </w:r>
      <w:r w:rsidR="00E56C07" w:rsidRPr="000F0AE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(</w:t>
      </w:r>
      <w:r w:rsidR="0069133E" w:rsidRPr="000F0AE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8</w:t>
      </w:r>
      <w:r w:rsidR="00566B76" w:rsidRPr="000F0AE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E56C07" w:rsidRPr="000F0AE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слайд )</w:t>
      </w:r>
    </w:p>
    <w:p w:rsidR="00CA7F19" w:rsidRPr="000F0AE6" w:rsidRDefault="00CA7F19" w:rsidP="00CA7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F0AE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Учасники об’єднуються у дві команди довільно. Кожній команді видається аркуш ватману, фломастери або маркери і папір А4. Завдання однієї команди – написати якомога більше вчинків, які дозволяють людині поважати себе більше. Відповідно, завдання іншої – написати якомога більше вчинків, через які повага людини до себе втрачається. За бажанням, кожна команда може підкріпити слова малюнками відповідних вчинків.   </w:t>
      </w:r>
    </w:p>
    <w:p w:rsidR="00CA7F19" w:rsidRPr="000F0AE6" w:rsidRDefault="00CA7F19" w:rsidP="00CA7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F0AE6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Обговорення.</w:t>
      </w:r>
      <w:r w:rsidRPr="000F0AE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Кожна команда представляє свою тему. Далі продовжується загальне обговорення, в кінці вчитель підсумовує все сказане. Дуже важливо звернути увагу на те, що у кожного є вибір між тими й іншими вчинками, але кожен раз, вибираючи ту чи іншу поведінку, ми набуваємо або втрачаємо повагу до себе. </w:t>
      </w:r>
    </w:p>
    <w:p w:rsidR="00CA7F19" w:rsidRPr="000F0AE6" w:rsidRDefault="00CA7F19" w:rsidP="00CA7F19">
      <w:pPr>
        <w:widowControl w:val="0"/>
        <w:spacing w:after="0" w:line="240" w:lineRule="auto"/>
        <w:jc w:val="both"/>
        <w:rPr>
          <w:rFonts w:ascii="Times New Roman" w:hAnsi="Times New Roman"/>
          <w:b/>
          <w:snapToGrid w:val="0"/>
          <w:color w:val="000000"/>
          <w:sz w:val="28"/>
          <w:szCs w:val="28"/>
          <w:lang w:val="uk-UA" w:eastAsia="ru-RU"/>
        </w:rPr>
      </w:pPr>
      <w:r w:rsidRPr="000F0AE6">
        <w:rPr>
          <w:rFonts w:ascii="Times New Roman" w:hAnsi="Times New Roman"/>
          <w:b/>
          <w:bCs/>
          <w:snapToGrid w:val="0"/>
          <w:color w:val="000000"/>
          <w:sz w:val="28"/>
          <w:szCs w:val="28"/>
          <w:lang w:val="uk-UA" w:eastAsia="ru-RU"/>
        </w:rPr>
        <w:t>V</w:t>
      </w:r>
      <w:r w:rsidRPr="000F0AE6">
        <w:rPr>
          <w:rFonts w:ascii="Times New Roman" w:hAnsi="Times New Roman"/>
          <w:b/>
          <w:snapToGrid w:val="0"/>
          <w:color w:val="000000"/>
          <w:sz w:val="28"/>
          <w:szCs w:val="28"/>
          <w:lang w:val="uk-UA" w:eastAsia="ru-RU"/>
        </w:rPr>
        <w:t>. Підсумок уроку.</w:t>
      </w:r>
    </w:p>
    <w:p w:rsidR="00CA7F19" w:rsidRPr="000F0AE6" w:rsidRDefault="00CA7F19" w:rsidP="00CA7F19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 w:eastAsia="ru-RU"/>
        </w:rPr>
      </w:pPr>
      <w:r w:rsidRPr="000F0AE6">
        <w:rPr>
          <w:rFonts w:ascii="Times New Roman" w:hAnsi="Times New Roman"/>
          <w:snapToGrid w:val="0"/>
          <w:color w:val="000000"/>
          <w:sz w:val="28"/>
          <w:szCs w:val="28"/>
          <w:lang w:val="uk-UA" w:eastAsia="ru-RU"/>
        </w:rPr>
        <w:t>• Про що Ви дізналися на уроці?</w:t>
      </w:r>
    </w:p>
    <w:p w:rsidR="00CA7F19" w:rsidRPr="000F0AE6" w:rsidRDefault="00CA7F19" w:rsidP="00CA7F19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 w:eastAsia="ru-RU"/>
        </w:rPr>
      </w:pPr>
      <w:r w:rsidRPr="000F0AE6">
        <w:rPr>
          <w:rFonts w:ascii="Times New Roman" w:hAnsi="Times New Roman"/>
          <w:snapToGrid w:val="0"/>
          <w:color w:val="000000"/>
          <w:sz w:val="28"/>
          <w:szCs w:val="28"/>
          <w:lang w:val="uk-UA" w:eastAsia="ru-RU"/>
        </w:rPr>
        <w:t>• Як Ви себе почували на уроці, виконуючи завдання?</w:t>
      </w:r>
    </w:p>
    <w:p w:rsidR="00CA7F19" w:rsidRPr="000F0AE6" w:rsidRDefault="00CA7F19" w:rsidP="00CA7F19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 w:eastAsia="ru-RU"/>
        </w:rPr>
      </w:pPr>
      <w:r w:rsidRPr="000F0AE6">
        <w:rPr>
          <w:rFonts w:ascii="Times New Roman" w:hAnsi="Times New Roman"/>
          <w:snapToGrid w:val="0"/>
          <w:color w:val="000000"/>
          <w:sz w:val="28"/>
          <w:szCs w:val="28"/>
          <w:lang w:val="uk-UA" w:eastAsia="ru-RU"/>
        </w:rPr>
        <w:t>• Де ви зможете використати набуті на уроці знання та вміння.</w:t>
      </w:r>
    </w:p>
    <w:p w:rsidR="00CA7F19" w:rsidRPr="000F0AE6" w:rsidRDefault="00CA7F19" w:rsidP="00CA7F1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0F0AE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VІ. Домашнє завдання.</w:t>
      </w:r>
      <w:r w:rsidR="00E56C07" w:rsidRPr="000F0AE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(</w:t>
      </w:r>
      <w:r w:rsidR="0069133E" w:rsidRPr="000F0AE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9</w:t>
      </w:r>
      <w:r w:rsidR="00566B76" w:rsidRPr="000F0AE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E56C07" w:rsidRPr="000F0AE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слайд )</w:t>
      </w:r>
    </w:p>
    <w:p w:rsidR="00683040" w:rsidRPr="000F0AE6" w:rsidRDefault="00683040" w:rsidP="006830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0F0AE6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Прочитати </w:t>
      </w:r>
      <w:r w:rsidRPr="000F0AE6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$ 7</w:t>
      </w:r>
    </w:p>
    <w:p w:rsidR="00CA7F19" w:rsidRPr="000F0AE6" w:rsidRDefault="00CA7F19" w:rsidP="0068304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F0AE6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Придумати і записати в зошиті 5 правил толерантного ставлення до інших.</w:t>
      </w:r>
    </w:p>
    <w:p w:rsidR="00882DD4" w:rsidRDefault="00683040" w:rsidP="00683040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 w:rsidRPr="000F0AE6">
        <w:rPr>
          <w:rFonts w:ascii="Times New Roman" w:hAnsi="Times New Roman"/>
          <w:sz w:val="28"/>
          <w:szCs w:val="28"/>
          <w:lang w:val="uk-UA"/>
        </w:rPr>
        <w:t>Скласти  і відтворити д</w:t>
      </w:r>
      <w:r w:rsidR="0069133E" w:rsidRPr="000F0AE6">
        <w:rPr>
          <w:rFonts w:ascii="Times New Roman" w:hAnsi="Times New Roman"/>
          <w:sz w:val="28"/>
          <w:szCs w:val="28"/>
          <w:lang w:val="uk-UA"/>
        </w:rPr>
        <w:t>іалог  або с</w:t>
      </w:r>
      <w:r w:rsidRPr="000F0AE6">
        <w:rPr>
          <w:rFonts w:ascii="Times New Roman" w:hAnsi="Times New Roman"/>
          <w:sz w:val="28"/>
          <w:szCs w:val="28"/>
          <w:lang w:val="uk-UA"/>
        </w:rPr>
        <w:t>итуацію толерантного  ставлення.</w:t>
      </w:r>
    </w:p>
    <w:p w:rsidR="00E57FE0" w:rsidRDefault="00E57FE0" w:rsidP="00E57FE0">
      <w:pPr>
        <w:ind w:left="30"/>
        <w:rPr>
          <w:rFonts w:ascii="Times New Roman" w:hAnsi="Times New Roman"/>
          <w:sz w:val="28"/>
          <w:szCs w:val="28"/>
          <w:lang w:val="uk-UA"/>
        </w:rPr>
      </w:pPr>
    </w:p>
    <w:p w:rsidR="00E57FE0" w:rsidRDefault="00E57FE0" w:rsidP="00E57FE0">
      <w:pPr>
        <w:ind w:left="30"/>
        <w:rPr>
          <w:rFonts w:ascii="Times New Roman" w:hAnsi="Times New Roman"/>
          <w:sz w:val="28"/>
          <w:szCs w:val="28"/>
          <w:lang w:val="uk-UA"/>
        </w:rPr>
      </w:pPr>
    </w:p>
    <w:p w:rsidR="00E57FE0" w:rsidRDefault="00E57FE0" w:rsidP="00E57FE0">
      <w:pPr>
        <w:ind w:left="30"/>
        <w:rPr>
          <w:rFonts w:ascii="Times New Roman" w:hAnsi="Times New Roman"/>
          <w:sz w:val="28"/>
          <w:szCs w:val="28"/>
          <w:lang w:val="uk-UA"/>
        </w:rPr>
      </w:pPr>
    </w:p>
    <w:p w:rsidR="00E57FE0" w:rsidRDefault="00E57FE0" w:rsidP="00E57FE0">
      <w:pPr>
        <w:ind w:left="30"/>
        <w:rPr>
          <w:rFonts w:ascii="Times New Roman" w:hAnsi="Times New Roman"/>
          <w:sz w:val="28"/>
          <w:szCs w:val="28"/>
          <w:lang w:val="uk-UA"/>
        </w:rPr>
      </w:pPr>
    </w:p>
    <w:p w:rsidR="00E57FE0" w:rsidRDefault="00E57FE0" w:rsidP="00E57FE0">
      <w:pPr>
        <w:ind w:left="30"/>
        <w:rPr>
          <w:rFonts w:ascii="Times New Roman" w:hAnsi="Times New Roman"/>
          <w:sz w:val="28"/>
          <w:szCs w:val="28"/>
          <w:lang w:val="uk-UA"/>
        </w:rPr>
      </w:pPr>
    </w:p>
    <w:p w:rsidR="00E57FE0" w:rsidRDefault="00E57FE0" w:rsidP="00E57FE0">
      <w:pPr>
        <w:ind w:left="30"/>
        <w:rPr>
          <w:rFonts w:ascii="Times New Roman" w:hAnsi="Times New Roman"/>
          <w:sz w:val="28"/>
          <w:szCs w:val="28"/>
          <w:lang w:val="uk-UA"/>
        </w:rPr>
      </w:pPr>
    </w:p>
    <w:p w:rsidR="00E57FE0" w:rsidRDefault="00E57FE0" w:rsidP="00E57FE0">
      <w:pPr>
        <w:ind w:left="30"/>
        <w:rPr>
          <w:rFonts w:ascii="Times New Roman" w:hAnsi="Times New Roman"/>
          <w:sz w:val="28"/>
          <w:szCs w:val="28"/>
          <w:lang w:val="uk-UA"/>
        </w:rPr>
      </w:pPr>
    </w:p>
    <w:p w:rsidR="00E57FE0" w:rsidRDefault="00E57FE0" w:rsidP="00E57FE0">
      <w:pPr>
        <w:ind w:left="30"/>
        <w:rPr>
          <w:rFonts w:ascii="Times New Roman" w:hAnsi="Times New Roman"/>
          <w:sz w:val="28"/>
          <w:szCs w:val="28"/>
          <w:lang w:val="uk-UA"/>
        </w:rPr>
      </w:pPr>
    </w:p>
    <w:p w:rsidR="00E57FE0" w:rsidRDefault="00E57FE0" w:rsidP="00E57FE0">
      <w:pPr>
        <w:ind w:left="30"/>
        <w:rPr>
          <w:rFonts w:ascii="Times New Roman" w:hAnsi="Times New Roman"/>
          <w:sz w:val="28"/>
          <w:szCs w:val="28"/>
          <w:lang w:val="uk-UA"/>
        </w:rPr>
      </w:pPr>
    </w:p>
    <w:p w:rsidR="00E57FE0" w:rsidRDefault="00E57FE0" w:rsidP="00E57FE0">
      <w:pPr>
        <w:ind w:left="30"/>
        <w:rPr>
          <w:rFonts w:ascii="Times New Roman" w:hAnsi="Times New Roman"/>
          <w:sz w:val="28"/>
          <w:szCs w:val="28"/>
          <w:lang w:val="uk-UA"/>
        </w:rPr>
      </w:pPr>
    </w:p>
    <w:p w:rsidR="00E57FE0" w:rsidRDefault="00E57FE0" w:rsidP="00E57FE0">
      <w:pPr>
        <w:ind w:left="30"/>
        <w:rPr>
          <w:rFonts w:ascii="Times New Roman" w:hAnsi="Times New Roman"/>
          <w:sz w:val="28"/>
          <w:szCs w:val="28"/>
          <w:lang w:val="uk-UA"/>
        </w:rPr>
      </w:pPr>
    </w:p>
    <w:p w:rsidR="00E57FE0" w:rsidRDefault="00E57FE0" w:rsidP="00E57FE0">
      <w:pPr>
        <w:ind w:left="-851"/>
        <w:jc w:val="center"/>
        <w:rPr>
          <w:rFonts w:ascii="Times New Roman" w:hAnsi="Times New Roman"/>
          <w:b/>
          <w:color w:val="002060"/>
          <w:sz w:val="72"/>
          <w:szCs w:val="72"/>
          <w:lang w:val="uk-UA"/>
        </w:rPr>
      </w:pPr>
    </w:p>
    <w:p w:rsidR="00E57FE0" w:rsidRDefault="00E57FE0" w:rsidP="00E57FE0">
      <w:pPr>
        <w:spacing w:line="240" w:lineRule="auto"/>
        <w:ind w:left="-851"/>
        <w:jc w:val="center"/>
        <w:rPr>
          <w:rFonts w:ascii="Times New Roman" w:hAnsi="Times New Roman"/>
          <w:b/>
          <w:color w:val="002060"/>
          <w:sz w:val="72"/>
          <w:szCs w:val="72"/>
          <w:lang w:val="uk-UA"/>
        </w:rPr>
      </w:pPr>
      <w:r w:rsidRPr="00E57FE0">
        <w:rPr>
          <w:rFonts w:ascii="Times New Roman" w:hAnsi="Times New Roman"/>
          <w:b/>
          <w:color w:val="002060"/>
          <w:sz w:val="72"/>
          <w:szCs w:val="72"/>
          <w:lang w:val="uk-UA"/>
        </w:rPr>
        <w:t>Урок з основ здоров’я</w:t>
      </w:r>
      <w:r>
        <w:rPr>
          <w:rFonts w:ascii="Times New Roman" w:hAnsi="Times New Roman"/>
          <w:b/>
          <w:color w:val="002060"/>
          <w:sz w:val="72"/>
          <w:szCs w:val="72"/>
          <w:lang w:val="uk-UA"/>
        </w:rPr>
        <w:t xml:space="preserve"> </w:t>
      </w:r>
    </w:p>
    <w:p w:rsidR="00E57FE0" w:rsidRPr="00E57FE0" w:rsidRDefault="00E57FE0" w:rsidP="00E57FE0">
      <w:pPr>
        <w:spacing w:line="240" w:lineRule="auto"/>
        <w:ind w:left="-851"/>
        <w:jc w:val="center"/>
        <w:rPr>
          <w:rFonts w:ascii="Times New Roman" w:hAnsi="Times New Roman"/>
          <w:b/>
          <w:color w:val="002060"/>
          <w:sz w:val="72"/>
          <w:szCs w:val="72"/>
          <w:lang w:val="uk-UA"/>
        </w:rPr>
      </w:pPr>
      <w:r>
        <w:rPr>
          <w:rFonts w:ascii="Times New Roman" w:hAnsi="Times New Roman"/>
          <w:b/>
          <w:color w:val="002060"/>
          <w:sz w:val="72"/>
          <w:szCs w:val="72"/>
          <w:lang w:val="uk-UA"/>
        </w:rPr>
        <w:t>на тему:</w:t>
      </w:r>
    </w:p>
    <w:p w:rsidR="00E57FE0" w:rsidRPr="00E57FE0" w:rsidRDefault="00E57FE0" w:rsidP="00E57FE0">
      <w:pPr>
        <w:spacing w:after="0" w:line="240" w:lineRule="auto"/>
        <w:ind w:left="-851"/>
        <w:jc w:val="center"/>
        <w:rPr>
          <w:rFonts w:ascii="Times New Roman" w:hAnsi="Times New Roman"/>
          <w:b/>
          <w:color w:val="365F91" w:themeColor="accent1" w:themeShade="BF"/>
          <w:sz w:val="48"/>
          <w:szCs w:val="48"/>
          <w:lang w:val="uk-UA" w:eastAsia="ru-RU"/>
        </w:rPr>
      </w:pPr>
      <w:r w:rsidRPr="00E57FE0">
        <w:rPr>
          <w:rFonts w:ascii="Times New Roman" w:hAnsi="Times New Roman"/>
          <w:b/>
          <w:color w:val="365F91" w:themeColor="accent1" w:themeShade="BF"/>
          <w:sz w:val="48"/>
          <w:szCs w:val="48"/>
          <w:lang w:val="uk-UA" w:eastAsia="ru-RU"/>
        </w:rPr>
        <w:t>Унікальність людини.</w:t>
      </w:r>
    </w:p>
    <w:p w:rsidR="00E57FE0" w:rsidRPr="00E57FE0" w:rsidRDefault="00E57FE0" w:rsidP="00E57FE0">
      <w:pPr>
        <w:spacing w:after="0" w:line="240" w:lineRule="auto"/>
        <w:ind w:left="-851"/>
        <w:jc w:val="center"/>
        <w:rPr>
          <w:rFonts w:ascii="Times New Roman" w:hAnsi="Times New Roman"/>
          <w:b/>
          <w:color w:val="365F91" w:themeColor="accent1" w:themeShade="BF"/>
          <w:sz w:val="48"/>
          <w:szCs w:val="48"/>
          <w:lang w:val="uk-UA" w:eastAsia="ru-RU"/>
        </w:rPr>
      </w:pPr>
      <w:r w:rsidRPr="00E57FE0">
        <w:rPr>
          <w:rFonts w:ascii="Times New Roman" w:hAnsi="Times New Roman"/>
          <w:b/>
          <w:color w:val="365F91" w:themeColor="accent1" w:themeShade="BF"/>
          <w:sz w:val="48"/>
          <w:szCs w:val="48"/>
          <w:lang w:val="uk-UA" w:eastAsia="ru-RU"/>
        </w:rPr>
        <w:t>Розвиток самоповаги.</w:t>
      </w:r>
    </w:p>
    <w:p w:rsidR="00E57FE0" w:rsidRPr="00E57FE0" w:rsidRDefault="00E57FE0" w:rsidP="00E57FE0">
      <w:pPr>
        <w:spacing w:after="0" w:line="240" w:lineRule="auto"/>
        <w:ind w:left="-851"/>
        <w:jc w:val="center"/>
        <w:rPr>
          <w:rFonts w:ascii="Times New Roman" w:hAnsi="Times New Roman"/>
          <w:b/>
          <w:color w:val="365F91" w:themeColor="accent1" w:themeShade="BF"/>
          <w:sz w:val="48"/>
          <w:szCs w:val="48"/>
          <w:lang w:val="uk-UA" w:eastAsia="ru-RU"/>
        </w:rPr>
      </w:pPr>
      <w:r w:rsidRPr="00E57FE0">
        <w:rPr>
          <w:rFonts w:ascii="Times New Roman" w:hAnsi="Times New Roman"/>
          <w:b/>
          <w:color w:val="365F91" w:themeColor="accent1" w:themeShade="BF"/>
          <w:sz w:val="48"/>
          <w:szCs w:val="48"/>
          <w:lang w:val="uk-UA" w:eastAsia="ru-RU"/>
        </w:rPr>
        <w:t xml:space="preserve">Повага і толерантне </w:t>
      </w:r>
    </w:p>
    <w:p w:rsidR="00E57FE0" w:rsidRPr="00E57FE0" w:rsidRDefault="00E57FE0" w:rsidP="00E57FE0">
      <w:pPr>
        <w:spacing w:after="0" w:line="240" w:lineRule="auto"/>
        <w:ind w:left="-851"/>
        <w:jc w:val="center"/>
        <w:rPr>
          <w:rFonts w:ascii="Times New Roman" w:hAnsi="Times New Roman"/>
          <w:b/>
          <w:color w:val="365F91" w:themeColor="accent1" w:themeShade="BF"/>
          <w:sz w:val="48"/>
          <w:szCs w:val="48"/>
          <w:lang w:val="uk-UA" w:eastAsia="ru-RU"/>
        </w:rPr>
      </w:pPr>
      <w:r w:rsidRPr="00E57FE0">
        <w:rPr>
          <w:rFonts w:ascii="Times New Roman" w:hAnsi="Times New Roman"/>
          <w:b/>
          <w:color w:val="365F91" w:themeColor="accent1" w:themeShade="BF"/>
          <w:sz w:val="48"/>
          <w:szCs w:val="48"/>
          <w:lang w:val="uk-UA" w:eastAsia="ru-RU"/>
        </w:rPr>
        <w:t>ставлення до інших людей.</w:t>
      </w:r>
    </w:p>
    <w:p w:rsidR="00E57FE0" w:rsidRPr="00E57FE0" w:rsidRDefault="00E57FE0" w:rsidP="00E57FE0">
      <w:pPr>
        <w:spacing w:after="0" w:line="240" w:lineRule="auto"/>
        <w:ind w:left="-851"/>
        <w:jc w:val="center"/>
        <w:rPr>
          <w:rFonts w:ascii="Times New Roman" w:hAnsi="Times New Roman"/>
          <w:b/>
          <w:color w:val="365F91" w:themeColor="accent1" w:themeShade="BF"/>
          <w:sz w:val="48"/>
          <w:szCs w:val="48"/>
          <w:lang w:val="uk-UA" w:eastAsia="ru-RU"/>
        </w:rPr>
      </w:pPr>
      <w:r w:rsidRPr="00E57FE0">
        <w:rPr>
          <w:rFonts w:ascii="Times New Roman" w:hAnsi="Times New Roman"/>
          <w:b/>
          <w:color w:val="365F91" w:themeColor="accent1" w:themeShade="BF"/>
          <w:sz w:val="48"/>
          <w:szCs w:val="48"/>
          <w:lang w:val="uk-UA" w:eastAsia="ru-RU"/>
        </w:rPr>
        <w:t>Уміння працювати разом.</w:t>
      </w:r>
    </w:p>
    <w:p w:rsidR="00E57FE0" w:rsidRPr="00E57FE0" w:rsidRDefault="00E57FE0" w:rsidP="00E57FE0">
      <w:pPr>
        <w:spacing w:line="240" w:lineRule="auto"/>
        <w:ind w:left="-851"/>
        <w:jc w:val="center"/>
        <w:rPr>
          <w:rFonts w:ascii="Times New Roman" w:hAnsi="Times New Roman"/>
          <w:b/>
          <w:color w:val="365F91" w:themeColor="accent1" w:themeShade="BF"/>
          <w:sz w:val="56"/>
          <w:szCs w:val="56"/>
          <w:lang w:val="uk-UA"/>
        </w:rPr>
      </w:pPr>
      <w:r w:rsidRPr="00E57FE0">
        <w:rPr>
          <w:rFonts w:ascii="Times New Roman" w:hAnsi="Times New Roman"/>
          <w:b/>
          <w:color w:val="365F91" w:themeColor="accent1" w:themeShade="BF"/>
          <w:sz w:val="56"/>
          <w:szCs w:val="56"/>
          <w:lang w:val="uk-UA"/>
        </w:rPr>
        <w:t>5 клас</w:t>
      </w:r>
    </w:p>
    <w:p w:rsidR="00E57FE0" w:rsidRDefault="00E57FE0" w:rsidP="00E57FE0">
      <w:pPr>
        <w:spacing w:line="240" w:lineRule="auto"/>
        <w:ind w:left="30"/>
        <w:rPr>
          <w:rFonts w:ascii="Times New Roman" w:hAnsi="Times New Roman"/>
          <w:sz w:val="28"/>
          <w:szCs w:val="28"/>
          <w:lang w:val="uk-UA"/>
        </w:rPr>
      </w:pPr>
    </w:p>
    <w:p w:rsidR="00E57FE0" w:rsidRDefault="00E930B8" w:rsidP="00E57FE0">
      <w:pPr>
        <w:spacing w:line="240" w:lineRule="auto"/>
        <w:ind w:left="3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120015</wp:posOffset>
            </wp:positionH>
            <wp:positionV relativeFrom="margin">
              <wp:posOffset>5241925</wp:posOffset>
            </wp:positionV>
            <wp:extent cx="2696845" cy="2733675"/>
            <wp:effectExtent l="1905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7FE0" w:rsidRDefault="00E57FE0" w:rsidP="00E57FE0">
      <w:pPr>
        <w:ind w:left="30"/>
        <w:rPr>
          <w:rFonts w:ascii="Times New Roman" w:hAnsi="Times New Roman"/>
          <w:sz w:val="28"/>
          <w:szCs w:val="28"/>
          <w:lang w:val="uk-UA"/>
        </w:rPr>
      </w:pPr>
    </w:p>
    <w:p w:rsidR="00E57FE0" w:rsidRDefault="00E57FE0" w:rsidP="00E57FE0">
      <w:pPr>
        <w:ind w:left="30"/>
        <w:rPr>
          <w:rFonts w:ascii="Times New Roman" w:hAnsi="Times New Roman"/>
          <w:sz w:val="28"/>
          <w:szCs w:val="28"/>
          <w:lang w:val="uk-UA"/>
        </w:rPr>
      </w:pPr>
    </w:p>
    <w:p w:rsidR="00E57FE0" w:rsidRDefault="00E57FE0" w:rsidP="00E57FE0">
      <w:pPr>
        <w:ind w:left="30"/>
        <w:rPr>
          <w:rFonts w:ascii="Times New Roman" w:hAnsi="Times New Roman"/>
          <w:sz w:val="28"/>
          <w:szCs w:val="28"/>
          <w:lang w:val="uk-UA"/>
        </w:rPr>
      </w:pPr>
    </w:p>
    <w:p w:rsidR="00E57FE0" w:rsidRDefault="00E57FE0" w:rsidP="00E57FE0">
      <w:pPr>
        <w:ind w:left="30"/>
        <w:rPr>
          <w:rFonts w:ascii="Times New Roman" w:hAnsi="Times New Roman"/>
          <w:sz w:val="28"/>
          <w:szCs w:val="28"/>
          <w:lang w:val="uk-UA"/>
        </w:rPr>
      </w:pPr>
    </w:p>
    <w:p w:rsidR="00E57FE0" w:rsidRPr="00E57FE0" w:rsidRDefault="00E930B8" w:rsidP="00E930B8">
      <w:pPr>
        <w:spacing w:after="0" w:line="240" w:lineRule="auto"/>
        <w:ind w:left="3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</w:t>
      </w:r>
      <w:r w:rsidR="00E57FE0" w:rsidRPr="00E57FE0">
        <w:rPr>
          <w:rFonts w:ascii="Times New Roman" w:hAnsi="Times New Roman"/>
          <w:b/>
          <w:i/>
          <w:sz w:val="28"/>
          <w:szCs w:val="28"/>
          <w:lang w:val="uk-UA"/>
        </w:rPr>
        <w:t>Підготувала :</w:t>
      </w:r>
    </w:p>
    <w:p w:rsidR="00E57FE0" w:rsidRPr="00E57FE0" w:rsidRDefault="00E930B8" w:rsidP="00E930B8">
      <w:pPr>
        <w:spacing w:after="0" w:line="240" w:lineRule="auto"/>
        <w:ind w:left="3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в</w:t>
      </w:r>
      <w:r w:rsidR="00E57FE0" w:rsidRPr="00E57FE0">
        <w:rPr>
          <w:rFonts w:ascii="Times New Roman" w:hAnsi="Times New Roman"/>
          <w:b/>
          <w:i/>
          <w:sz w:val="28"/>
          <w:szCs w:val="28"/>
          <w:lang w:val="uk-UA"/>
        </w:rPr>
        <w:t xml:space="preserve">читель з основ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здоров’я</w:t>
      </w:r>
      <w:r w:rsidR="00E57FE0" w:rsidRPr="00E57FE0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    </w:t>
      </w:r>
      <w:r w:rsidR="00E57FE0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</w:t>
      </w:r>
      <w:r w:rsidR="00E57FE0" w:rsidRPr="00E57FE0">
        <w:rPr>
          <w:rFonts w:ascii="Times New Roman" w:hAnsi="Times New Roman"/>
          <w:b/>
          <w:i/>
          <w:sz w:val="28"/>
          <w:szCs w:val="28"/>
          <w:lang w:val="uk-UA"/>
        </w:rPr>
        <w:t>Данилова А.О.</w:t>
      </w:r>
    </w:p>
    <w:p w:rsidR="00E57FE0" w:rsidRDefault="00E57FE0" w:rsidP="00E930B8">
      <w:pPr>
        <w:spacing w:after="0"/>
        <w:ind w:left="3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57FE0" w:rsidRDefault="00E57FE0" w:rsidP="00E57FE0">
      <w:pPr>
        <w:ind w:left="30"/>
        <w:rPr>
          <w:rFonts w:ascii="Times New Roman" w:hAnsi="Times New Roman"/>
          <w:sz w:val="28"/>
          <w:szCs w:val="28"/>
          <w:lang w:val="uk-UA"/>
        </w:rPr>
      </w:pPr>
    </w:p>
    <w:p w:rsidR="00E57FE0" w:rsidRDefault="00E57FE0" w:rsidP="00E57FE0">
      <w:pPr>
        <w:ind w:left="30"/>
        <w:rPr>
          <w:rFonts w:ascii="Times New Roman" w:hAnsi="Times New Roman"/>
          <w:sz w:val="28"/>
          <w:szCs w:val="28"/>
          <w:lang w:val="uk-UA"/>
        </w:rPr>
      </w:pPr>
    </w:p>
    <w:p w:rsidR="00E57FE0" w:rsidRDefault="00E57FE0" w:rsidP="00E57FE0">
      <w:pPr>
        <w:ind w:left="30"/>
        <w:rPr>
          <w:rFonts w:ascii="Times New Roman" w:hAnsi="Times New Roman"/>
          <w:sz w:val="28"/>
          <w:szCs w:val="28"/>
          <w:lang w:val="uk-UA"/>
        </w:rPr>
      </w:pPr>
    </w:p>
    <w:p w:rsidR="00E57FE0" w:rsidRDefault="00E57FE0" w:rsidP="00E57FE0">
      <w:pPr>
        <w:ind w:left="30"/>
        <w:rPr>
          <w:rFonts w:ascii="Times New Roman" w:hAnsi="Times New Roman"/>
          <w:sz w:val="28"/>
          <w:szCs w:val="28"/>
          <w:lang w:val="uk-UA"/>
        </w:rPr>
      </w:pPr>
    </w:p>
    <w:p w:rsidR="00E57FE0" w:rsidRDefault="00E57FE0" w:rsidP="00E57FE0">
      <w:pPr>
        <w:ind w:left="30"/>
        <w:rPr>
          <w:rFonts w:ascii="Times New Roman" w:hAnsi="Times New Roman"/>
          <w:sz w:val="28"/>
          <w:szCs w:val="28"/>
          <w:lang w:val="uk-UA"/>
        </w:rPr>
      </w:pPr>
    </w:p>
    <w:p w:rsidR="00E57FE0" w:rsidRPr="00E57FE0" w:rsidRDefault="00E57FE0" w:rsidP="00E57FE0">
      <w:pPr>
        <w:ind w:left="30"/>
        <w:rPr>
          <w:rFonts w:ascii="Times New Roman" w:hAnsi="Times New Roman"/>
          <w:sz w:val="28"/>
          <w:szCs w:val="28"/>
          <w:lang w:val="uk-UA"/>
        </w:rPr>
      </w:pPr>
    </w:p>
    <w:sectPr w:rsidR="00E57FE0" w:rsidRPr="00E57FE0" w:rsidSect="00882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20C6"/>
    <w:multiLevelType w:val="hybridMultilevel"/>
    <w:tmpl w:val="009A5C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8669D5"/>
    <w:multiLevelType w:val="hybridMultilevel"/>
    <w:tmpl w:val="C70241A0"/>
    <w:lvl w:ilvl="0" w:tplc="A31607D4">
      <w:start w:val="1"/>
      <w:numFmt w:val="bullet"/>
      <w:lvlText w:val="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47B95298"/>
    <w:multiLevelType w:val="hybridMultilevel"/>
    <w:tmpl w:val="B0380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90E9F"/>
    <w:multiLevelType w:val="hybridMultilevel"/>
    <w:tmpl w:val="3516EF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819A4"/>
    <w:multiLevelType w:val="hybridMultilevel"/>
    <w:tmpl w:val="7BA4A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F19"/>
    <w:rsid w:val="00041555"/>
    <w:rsid w:val="000F0AE6"/>
    <w:rsid w:val="00215470"/>
    <w:rsid w:val="002614D3"/>
    <w:rsid w:val="00343C72"/>
    <w:rsid w:val="004F2C53"/>
    <w:rsid w:val="00547D75"/>
    <w:rsid w:val="00566B76"/>
    <w:rsid w:val="0065491B"/>
    <w:rsid w:val="00683040"/>
    <w:rsid w:val="0069133E"/>
    <w:rsid w:val="006A60FD"/>
    <w:rsid w:val="0078528D"/>
    <w:rsid w:val="007D3C74"/>
    <w:rsid w:val="00882DD4"/>
    <w:rsid w:val="00955AF8"/>
    <w:rsid w:val="00A7187A"/>
    <w:rsid w:val="00AF2010"/>
    <w:rsid w:val="00B03A5C"/>
    <w:rsid w:val="00CA7F19"/>
    <w:rsid w:val="00D045EF"/>
    <w:rsid w:val="00D5775E"/>
    <w:rsid w:val="00DA32D5"/>
    <w:rsid w:val="00DC6DBA"/>
    <w:rsid w:val="00E56C07"/>
    <w:rsid w:val="00E57FE0"/>
    <w:rsid w:val="00E93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arc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1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A7F19"/>
    <w:pPr>
      <w:ind w:left="720"/>
      <w:contextualSpacing/>
    </w:pPr>
  </w:style>
  <w:style w:type="paragraph" w:styleId="a3">
    <w:name w:val="List Paragraph"/>
    <w:basedOn w:val="a"/>
    <w:uiPriority w:val="34"/>
    <w:qFormat/>
    <w:rsid w:val="006830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6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2013-11-09T07:27:00Z</cp:lastPrinted>
  <dcterms:created xsi:type="dcterms:W3CDTF">2013-11-01T05:32:00Z</dcterms:created>
  <dcterms:modified xsi:type="dcterms:W3CDTF">2013-11-09T07:33:00Z</dcterms:modified>
</cp:coreProperties>
</file>